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A1EE6EC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51281C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295F758" w:rsidR="00A347E9" w:rsidRPr="00A347E9" w:rsidRDefault="00B740C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A582B48" w14:textId="378D2679" w:rsidR="0015340E" w:rsidRDefault="0051281C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Federica</w:t>
            </w:r>
            <w:r w:rsidR="00B740C3">
              <w:t xml:space="preserve"> </w:t>
            </w:r>
            <w:proofErr w:type="spellStart"/>
            <w:r>
              <w:t>Menzolini</w:t>
            </w:r>
            <w:proofErr w:type="spellEnd"/>
          </w:p>
          <w:p w14:paraId="08744EB2" w14:textId="3E7891C0" w:rsidR="0015340E" w:rsidRPr="0015340E" w:rsidRDefault="0015340E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340E">
              <w:rPr>
                <w:b w:val="0"/>
                <w:bCs w:val="0"/>
              </w:rPr>
              <w:t xml:space="preserve">Via </w:t>
            </w:r>
            <w:proofErr w:type="spellStart"/>
            <w:r w:rsidR="0051281C">
              <w:rPr>
                <w:b w:val="0"/>
                <w:bCs w:val="0"/>
              </w:rPr>
              <w:t>Virli</w:t>
            </w:r>
            <w:proofErr w:type="spellEnd"/>
            <w:r w:rsidR="0051281C">
              <w:rPr>
                <w:b w:val="0"/>
                <w:bCs w:val="0"/>
              </w:rPr>
              <w:t>, 665</w:t>
            </w:r>
          </w:p>
          <w:p w14:paraId="522D1BCA" w14:textId="268C4F33" w:rsidR="00231F74" w:rsidRPr="00470CA4" w:rsidRDefault="0051281C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b w:val="0"/>
                <w:bCs w:val="0"/>
              </w:rPr>
              <w:t>50033</w:t>
            </w:r>
            <w:r w:rsidR="0015340E" w:rsidRPr="0015340E">
              <w:rPr>
                <w:b w:val="0"/>
                <w:bCs w:val="0"/>
              </w:rPr>
              <w:t xml:space="preserve"> </w:t>
            </w:r>
            <w:r w:rsidR="00B740C3">
              <w:rPr>
                <w:b w:val="0"/>
                <w:bCs w:val="0"/>
              </w:rPr>
              <w:t>–</w:t>
            </w:r>
            <w:r w:rsidR="0015340E" w:rsidRPr="0015340E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Coniale - Fiorenzuola </w:t>
            </w:r>
            <w:r w:rsidR="0015340E" w:rsidRPr="0015340E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F</w:t>
            </w:r>
            <w:r w:rsidR="00B740C3">
              <w:rPr>
                <w:b w:val="0"/>
                <w:bCs w:val="0"/>
              </w:rPr>
              <w:t>I</w:t>
            </w:r>
            <w:r w:rsidR="0015340E" w:rsidRPr="0015340E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1CB0F800" w:rsidR="00A347E9" w:rsidRPr="007A4C0F" w:rsidRDefault="00B740C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29341E4E" w:rsidR="00A347E9" w:rsidRPr="007A4C0F" w:rsidRDefault="00B740C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20DCD5C" w:rsidR="008738C0" w:rsidRPr="007A4C0F" w:rsidRDefault="00B740C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498B0E1" w:rsidR="008E159D" w:rsidRDefault="00B740C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56A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4D65E158" w:rsidR="008738C0" w:rsidRPr="008738C0" w:rsidRDefault="00B740C3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156A6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2023-08-07T21:52:00Z</cp:lastPrinted>
  <dcterms:created xsi:type="dcterms:W3CDTF">2023-08-07T21:54:00Z</dcterms:created>
  <dcterms:modified xsi:type="dcterms:W3CDTF">2023-08-07T21:54:00Z</dcterms:modified>
</cp:coreProperties>
</file>